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AEDF" w14:textId="77777777" w:rsidR="009D54DA" w:rsidRPr="00EC6336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36"/>
          <w:szCs w:val="36"/>
        </w:rPr>
      </w:pPr>
      <w:r w:rsidRPr="00EC6336">
        <w:rPr>
          <w:rFonts w:ascii="Edwardian Script ITC" w:hAnsi="Edwardian Script ITC"/>
          <w:b/>
          <w:sz w:val="36"/>
          <w:szCs w:val="36"/>
        </w:rPr>
        <w:t>Jordan Funeral Home, Inc.</w:t>
      </w:r>
    </w:p>
    <w:p w14:paraId="55F55B88" w14:textId="77777777"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PO Box 46</w:t>
      </w:r>
    </w:p>
    <w:p w14:paraId="40C544ED" w14:textId="77777777"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 xml:space="preserve">Monticello, </w:t>
      </w:r>
      <w:smartTag w:uri="urn:schemas-microsoft-com:office:smarttags" w:element="country-region">
        <w:smartTag w:uri="urn:schemas-microsoft-com:office:smarttags" w:element="place">
          <w:r w:rsidRPr="00516B80">
            <w:rPr>
              <w:rFonts w:ascii="Edwardian Script ITC" w:hAnsi="Edwardian Script ITC"/>
              <w:b/>
              <w:sz w:val="28"/>
              <w:szCs w:val="28"/>
            </w:rPr>
            <w:t>Georgia</w:t>
          </w:r>
        </w:smartTag>
      </w:smartTag>
      <w:r w:rsidRPr="00516B80">
        <w:rPr>
          <w:rFonts w:ascii="Edwardian Script ITC" w:hAnsi="Edwardian Script ITC"/>
          <w:b/>
          <w:sz w:val="28"/>
          <w:szCs w:val="28"/>
        </w:rPr>
        <w:t xml:space="preserve"> 31064</w:t>
      </w:r>
    </w:p>
    <w:p w14:paraId="6AF20DBD" w14:textId="77777777"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706-468-6303</w:t>
      </w:r>
    </w:p>
    <w:p w14:paraId="6305FD1A" w14:textId="77777777" w:rsidR="009D54DA" w:rsidRPr="00516B80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Fax: 706-468-2205</w:t>
      </w:r>
    </w:p>
    <w:p w14:paraId="77CBA895" w14:textId="77777777" w:rsidR="009D54DA" w:rsidRPr="009D54DA" w:rsidRDefault="009D54DA" w:rsidP="009D54DA">
      <w:pPr>
        <w:spacing w:after="0" w:line="240" w:lineRule="auto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Email: jordanfh@bellsouth.net</w:t>
      </w:r>
    </w:p>
    <w:p w14:paraId="5B0F49AC" w14:textId="77777777" w:rsidR="0001637B" w:rsidRDefault="0001637B" w:rsidP="0001637B"/>
    <w:p w14:paraId="748A3AE6" w14:textId="0C935C78" w:rsidR="002630E4" w:rsidRDefault="002630E4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Wynona “Nona” Calton Wilson, age 98, passed away </w:t>
      </w:r>
      <w:r w:rsidR="00BF1776">
        <w:rPr>
          <w:rFonts w:ascii="Times New Roman" w:hAnsi="Times New Roman" w:cs="Times New Roman"/>
          <w:sz w:val="28"/>
          <w:szCs w:val="28"/>
        </w:rPr>
        <w:t>on</w:t>
      </w:r>
      <w:r w:rsidR="00612E74">
        <w:rPr>
          <w:rFonts w:ascii="Times New Roman" w:hAnsi="Times New Roman" w:cs="Times New Roman"/>
          <w:sz w:val="28"/>
          <w:szCs w:val="28"/>
        </w:rPr>
        <w:t xml:space="preserve">, March </w:t>
      </w:r>
      <w:r w:rsidR="00BF1776">
        <w:rPr>
          <w:rFonts w:ascii="Times New Roman" w:hAnsi="Times New Roman" w:cs="Times New Roman"/>
          <w:sz w:val="28"/>
          <w:szCs w:val="28"/>
        </w:rPr>
        <w:t>1</w:t>
      </w:r>
      <w:r w:rsidR="00EC6336">
        <w:rPr>
          <w:rFonts w:ascii="Times New Roman" w:hAnsi="Times New Roman" w:cs="Times New Roman"/>
          <w:sz w:val="28"/>
          <w:szCs w:val="28"/>
        </w:rPr>
        <w:t>6</w:t>
      </w:r>
      <w:r w:rsidR="006871B1">
        <w:rPr>
          <w:rFonts w:ascii="Times New Roman" w:hAnsi="Times New Roman" w:cs="Times New Roman"/>
          <w:sz w:val="28"/>
          <w:szCs w:val="28"/>
        </w:rPr>
        <w:t xml:space="preserve">, </w:t>
      </w:r>
      <w:r w:rsidR="00612E74">
        <w:rPr>
          <w:rFonts w:ascii="Times New Roman" w:hAnsi="Times New Roman" w:cs="Times New Roman"/>
          <w:sz w:val="28"/>
          <w:szCs w:val="28"/>
        </w:rPr>
        <w:t>2024</w:t>
      </w:r>
      <w:r w:rsidR="00474B86">
        <w:rPr>
          <w:rFonts w:ascii="Times New Roman" w:hAnsi="Times New Roman" w:cs="Times New Roman"/>
          <w:sz w:val="28"/>
          <w:szCs w:val="28"/>
        </w:rPr>
        <w:t>,</w:t>
      </w:r>
      <w:r w:rsidR="00612E74">
        <w:rPr>
          <w:rFonts w:ascii="Times New Roman" w:hAnsi="Times New Roman" w:cs="Times New Roman"/>
          <w:sz w:val="28"/>
          <w:szCs w:val="28"/>
        </w:rPr>
        <w:t xml:space="preserve"> at</w:t>
      </w:r>
      <w:r w:rsidR="00AF43B2">
        <w:rPr>
          <w:rFonts w:ascii="Times New Roman" w:hAnsi="Times New Roman" w:cs="Times New Roman"/>
          <w:sz w:val="28"/>
          <w:szCs w:val="28"/>
        </w:rPr>
        <w:t xml:space="preserve"> </w:t>
      </w:r>
      <w:r w:rsidR="00612E74">
        <w:rPr>
          <w:rFonts w:ascii="Times New Roman" w:hAnsi="Times New Roman" w:cs="Times New Roman"/>
          <w:sz w:val="28"/>
          <w:szCs w:val="28"/>
        </w:rPr>
        <w:t>Hamilton Mill Senior Care in Dacula, Georgia.</w:t>
      </w:r>
    </w:p>
    <w:p w14:paraId="76028D93" w14:textId="77777777" w:rsidR="006871B1" w:rsidRDefault="006871B1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Nona was born in </w:t>
      </w:r>
      <w:r w:rsidR="00BF1776">
        <w:rPr>
          <w:rFonts w:ascii="Times New Roman" w:hAnsi="Times New Roman" w:cs="Times New Roman"/>
          <w:sz w:val="28"/>
          <w:szCs w:val="28"/>
        </w:rPr>
        <w:t>Camak</w:t>
      </w:r>
      <w:r>
        <w:rPr>
          <w:rFonts w:ascii="Times New Roman" w:hAnsi="Times New Roman" w:cs="Times New Roman"/>
          <w:sz w:val="28"/>
          <w:szCs w:val="28"/>
        </w:rPr>
        <w:t xml:space="preserve">, Georgia on October 2, 1925, to the late </w:t>
      </w:r>
      <w:r w:rsidR="00AF43B2">
        <w:rPr>
          <w:rFonts w:ascii="Times New Roman" w:hAnsi="Times New Roman" w:cs="Times New Roman"/>
          <w:sz w:val="28"/>
          <w:szCs w:val="28"/>
        </w:rPr>
        <w:t xml:space="preserve">Maude </w:t>
      </w:r>
      <w:r w:rsidR="002F69C9">
        <w:rPr>
          <w:rFonts w:ascii="Times New Roman" w:hAnsi="Times New Roman" w:cs="Times New Roman"/>
          <w:sz w:val="28"/>
          <w:szCs w:val="28"/>
        </w:rPr>
        <w:t xml:space="preserve">Wilkerson </w:t>
      </w:r>
      <w:r w:rsidR="00AF43B2">
        <w:rPr>
          <w:rFonts w:ascii="Times New Roman" w:hAnsi="Times New Roman" w:cs="Times New Roman"/>
          <w:sz w:val="28"/>
          <w:szCs w:val="28"/>
        </w:rPr>
        <w:t>Calton and Floyd Rankin Calton</w:t>
      </w:r>
      <w:r w:rsidR="00261C31">
        <w:rPr>
          <w:rFonts w:ascii="Times New Roman" w:hAnsi="Times New Roman" w:cs="Times New Roman"/>
          <w:sz w:val="28"/>
          <w:szCs w:val="28"/>
        </w:rPr>
        <w:t xml:space="preserve">.  In addition to her parents, she was preceded in death by her husband of </w:t>
      </w:r>
      <w:r w:rsidR="00EC6D3F">
        <w:rPr>
          <w:rFonts w:ascii="Times New Roman" w:hAnsi="Times New Roman" w:cs="Times New Roman"/>
          <w:sz w:val="28"/>
          <w:szCs w:val="28"/>
        </w:rPr>
        <w:t>fifty-eight</w:t>
      </w:r>
      <w:r w:rsidR="00261C31">
        <w:rPr>
          <w:rFonts w:ascii="Times New Roman" w:hAnsi="Times New Roman" w:cs="Times New Roman"/>
          <w:sz w:val="28"/>
          <w:szCs w:val="28"/>
        </w:rPr>
        <w:t xml:space="preserve"> years, </w:t>
      </w:r>
      <w:r w:rsidR="006E1187">
        <w:rPr>
          <w:rFonts w:ascii="Times New Roman" w:hAnsi="Times New Roman" w:cs="Times New Roman"/>
          <w:sz w:val="28"/>
          <w:szCs w:val="28"/>
        </w:rPr>
        <w:t xml:space="preserve">Willie Eugene “Gene” Wilson, Jr. in 2005; </w:t>
      </w:r>
      <w:r w:rsidR="00CC00EB">
        <w:rPr>
          <w:rFonts w:ascii="Times New Roman" w:hAnsi="Times New Roman" w:cs="Times New Roman"/>
          <w:sz w:val="28"/>
          <w:szCs w:val="28"/>
        </w:rPr>
        <w:t xml:space="preserve">daughter-in-law, Gladys Wilson, </w:t>
      </w:r>
      <w:r w:rsidR="006E1187">
        <w:rPr>
          <w:rFonts w:ascii="Times New Roman" w:hAnsi="Times New Roman" w:cs="Times New Roman"/>
          <w:sz w:val="28"/>
          <w:szCs w:val="28"/>
        </w:rPr>
        <w:t>sister and brother, Frances Arnold and Fritz Calton.</w:t>
      </w:r>
    </w:p>
    <w:p w14:paraId="5AFE42B4" w14:textId="56C17EA1" w:rsidR="006E1187" w:rsidRDefault="006E1187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Nona </w:t>
      </w:r>
      <w:r w:rsidR="00CA4204">
        <w:rPr>
          <w:rFonts w:ascii="Times New Roman" w:hAnsi="Times New Roman" w:cs="Times New Roman"/>
          <w:sz w:val="28"/>
          <w:szCs w:val="28"/>
        </w:rPr>
        <w:t xml:space="preserve">graduated from </w:t>
      </w:r>
      <w:r w:rsidR="00736671">
        <w:rPr>
          <w:rFonts w:ascii="Times New Roman" w:hAnsi="Times New Roman" w:cs="Times New Roman"/>
          <w:sz w:val="28"/>
          <w:szCs w:val="28"/>
        </w:rPr>
        <w:t>The Women’s College of Georgia</w:t>
      </w:r>
      <w:bookmarkStart w:id="0" w:name="_GoBack"/>
      <w:bookmarkEnd w:id="0"/>
      <w:r w:rsidR="00CA4204">
        <w:rPr>
          <w:rFonts w:ascii="Times New Roman" w:hAnsi="Times New Roman" w:cs="Times New Roman"/>
          <w:sz w:val="28"/>
          <w:szCs w:val="28"/>
        </w:rPr>
        <w:t xml:space="preserve"> (</w:t>
      </w:r>
      <w:r w:rsidR="00736671">
        <w:rPr>
          <w:rFonts w:ascii="Times New Roman" w:hAnsi="Times New Roman" w:cs="Times New Roman"/>
          <w:sz w:val="28"/>
          <w:szCs w:val="28"/>
        </w:rPr>
        <w:t xml:space="preserve">now </w:t>
      </w:r>
      <w:r w:rsidR="00CA4204">
        <w:rPr>
          <w:rFonts w:ascii="Times New Roman" w:hAnsi="Times New Roman" w:cs="Times New Roman"/>
          <w:sz w:val="28"/>
          <w:szCs w:val="28"/>
        </w:rPr>
        <w:t xml:space="preserve">Georgia College and University) in Milledgeville. </w:t>
      </w:r>
      <w:r w:rsidR="00EC6D3F">
        <w:rPr>
          <w:rFonts w:ascii="Times New Roman" w:hAnsi="Times New Roman" w:cs="Times New Roman"/>
          <w:sz w:val="28"/>
          <w:szCs w:val="28"/>
        </w:rPr>
        <w:t>She married Gene Wilson on September 7, 1947.</w:t>
      </w:r>
      <w:r w:rsidR="00CA4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1C86F" w14:textId="2FEA9E23" w:rsidR="00751487" w:rsidRDefault="00751487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Nona lived in Stone Mountain for a number of years before moving to Montic</w:t>
      </w:r>
      <w:r w:rsidR="00852C9F">
        <w:rPr>
          <w:rFonts w:ascii="Times New Roman" w:hAnsi="Times New Roman" w:cs="Times New Roman"/>
          <w:sz w:val="28"/>
          <w:szCs w:val="28"/>
        </w:rPr>
        <w:t>ello in 1974.  She was an active member of Monticello First United Methodist Church</w:t>
      </w:r>
      <w:r w:rsidR="00C378BA">
        <w:rPr>
          <w:rFonts w:ascii="Times New Roman" w:hAnsi="Times New Roman" w:cs="Times New Roman"/>
          <w:sz w:val="28"/>
          <w:szCs w:val="28"/>
        </w:rPr>
        <w:t>, adult church choir</w:t>
      </w:r>
      <w:r w:rsidR="00736671">
        <w:rPr>
          <w:rFonts w:ascii="Times New Roman" w:hAnsi="Times New Roman" w:cs="Times New Roman"/>
          <w:sz w:val="28"/>
          <w:szCs w:val="28"/>
        </w:rPr>
        <w:t>,</w:t>
      </w:r>
      <w:r w:rsidR="00C378BA">
        <w:rPr>
          <w:rFonts w:ascii="Times New Roman" w:hAnsi="Times New Roman" w:cs="Times New Roman"/>
          <w:sz w:val="28"/>
          <w:szCs w:val="28"/>
        </w:rPr>
        <w:t xml:space="preserve"> </w:t>
      </w:r>
      <w:r w:rsidR="00852C9F">
        <w:rPr>
          <w:rFonts w:ascii="Times New Roman" w:hAnsi="Times New Roman" w:cs="Times New Roman"/>
          <w:sz w:val="28"/>
          <w:szCs w:val="28"/>
        </w:rPr>
        <w:t xml:space="preserve">and </w:t>
      </w:r>
      <w:r w:rsidR="00E20EE4">
        <w:rPr>
          <w:rFonts w:ascii="Times New Roman" w:hAnsi="Times New Roman" w:cs="Times New Roman"/>
          <w:sz w:val="28"/>
          <w:szCs w:val="28"/>
        </w:rPr>
        <w:t xml:space="preserve">the WMU.  She was </w:t>
      </w:r>
      <w:r w:rsidR="00BF1776">
        <w:rPr>
          <w:rFonts w:ascii="Times New Roman" w:hAnsi="Times New Roman" w:cs="Times New Roman"/>
          <w:sz w:val="28"/>
          <w:szCs w:val="28"/>
        </w:rPr>
        <w:t>also</w:t>
      </w:r>
      <w:r w:rsidR="00E20EE4">
        <w:rPr>
          <w:rFonts w:ascii="Times New Roman" w:hAnsi="Times New Roman" w:cs="Times New Roman"/>
          <w:sz w:val="28"/>
          <w:szCs w:val="28"/>
        </w:rPr>
        <w:t xml:space="preserve"> </w:t>
      </w:r>
      <w:r w:rsidR="00AF43B2">
        <w:rPr>
          <w:rFonts w:ascii="Times New Roman" w:hAnsi="Times New Roman" w:cs="Times New Roman"/>
          <w:sz w:val="28"/>
          <w:szCs w:val="28"/>
        </w:rPr>
        <w:t xml:space="preserve">an </w:t>
      </w:r>
      <w:r w:rsidR="00E20EE4">
        <w:rPr>
          <w:rFonts w:ascii="Times New Roman" w:hAnsi="Times New Roman" w:cs="Times New Roman"/>
          <w:sz w:val="28"/>
          <w:szCs w:val="28"/>
        </w:rPr>
        <w:t xml:space="preserve">active </w:t>
      </w:r>
      <w:r w:rsidR="00AF43B2">
        <w:rPr>
          <w:rFonts w:ascii="Times New Roman" w:hAnsi="Times New Roman" w:cs="Times New Roman"/>
          <w:sz w:val="28"/>
          <w:szCs w:val="28"/>
        </w:rPr>
        <w:t xml:space="preserve">member </w:t>
      </w:r>
      <w:r w:rsidR="00736671">
        <w:rPr>
          <w:rFonts w:ascii="Times New Roman" w:hAnsi="Times New Roman" w:cs="Times New Roman"/>
          <w:sz w:val="28"/>
          <w:szCs w:val="28"/>
        </w:rPr>
        <w:t>of</w:t>
      </w:r>
      <w:r w:rsidR="00E20EE4">
        <w:rPr>
          <w:rFonts w:ascii="Times New Roman" w:hAnsi="Times New Roman" w:cs="Times New Roman"/>
          <w:sz w:val="28"/>
          <w:szCs w:val="28"/>
        </w:rPr>
        <w:t xml:space="preserve"> the Jasper County Pink Ladies</w:t>
      </w:r>
      <w:r w:rsidR="001C56B4">
        <w:rPr>
          <w:rFonts w:ascii="Times New Roman" w:hAnsi="Times New Roman" w:cs="Times New Roman"/>
          <w:sz w:val="28"/>
          <w:szCs w:val="28"/>
        </w:rPr>
        <w:t>, American Red Cross</w:t>
      </w:r>
      <w:r w:rsidR="00E20EE4">
        <w:rPr>
          <w:rFonts w:ascii="Times New Roman" w:hAnsi="Times New Roman" w:cs="Times New Roman"/>
          <w:sz w:val="28"/>
          <w:szCs w:val="28"/>
        </w:rPr>
        <w:t xml:space="preserve"> and</w:t>
      </w:r>
      <w:r w:rsidR="001C56B4">
        <w:rPr>
          <w:rFonts w:ascii="Times New Roman" w:hAnsi="Times New Roman" w:cs="Times New Roman"/>
          <w:sz w:val="28"/>
          <w:szCs w:val="28"/>
        </w:rPr>
        <w:t xml:space="preserve"> a</w:t>
      </w:r>
      <w:r w:rsidR="00E20EE4">
        <w:rPr>
          <w:rFonts w:ascii="Times New Roman" w:hAnsi="Times New Roman" w:cs="Times New Roman"/>
          <w:sz w:val="28"/>
          <w:szCs w:val="28"/>
        </w:rPr>
        <w:t xml:space="preserve"> </w:t>
      </w:r>
      <w:r w:rsidR="001C56B4">
        <w:rPr>
          <w:rFonts w:ascii="Times New Roman" w:hAnsi="Times New Roman" w:cs="Times New Roman"/>
          <w:sz w:val="28"/>
          <w:szCs w:val="28"/>
        </w:rPr>
        <w:t>volunteer at Jasper Memorial Hospital.</w:t>
      </w:r>
    </w:p>
    <w:p w14:paraId="47832A62" w14:textId="77777777" w:rsidR="00EA1E64" w:rsidRDefault="00EA1E64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and Gene owned and operated The Plant Parlor on the square in Monticello for seventeen years.</w:t>
      </w:r>
    </w:p>
    <w:p w14:paraId="0DFDC633" w14:textId="77777777" w:rsidR="001E1581" w:rsidRDefault="001E1581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 is survived by her sons, Michael Eugene (Carol) Wilson of Blairsville and Floyd Steven Wilson of Monticello; grandchildren, </w:t>
      </w:r>
      <w:r w:rsidR="00BF0369">
        <w:rPr>
          <w:rFonts w:ascii="Times New Roman" w:hAnsi="Times New Roman" w:cs="Times New Roman"/>
          <w:sz w:val="28"/>
          <w:szCs w:val="28"/>
        </w:rPr>
        <w:t>Patrick Michael (Hilery) Wilson, Brandie Lynn</w:t>
      </w:r>
      <w:r w:rsidR="00F13256">
        <w:rPr>
          <w:rFonts w:ascii="Times New Roman" w:hAnsi="Times New Roman" w:cs="Times New Roman"/>
          <w:sz w:val="28"/>
          <w:szCs w:val="28"/>
        </w:rPr>
        <w:t xml:space="preserve"> </w:t>
      </w:r>
      <w:r w:rsidR="00BF0369">
        <w:rPr>
          <w:rFonts w:ascii="Times New Roman" w:hAnsi="Times New Roman" w:cs="Times New Roman"/>
          <w:sz w:val="28"/>
          <w:szCs w:val="28"/>
        </w:rPr>
        <w:t xml:space="preserve">Giroux </w:t>
      </w:r>
      <w:r w:rsidR="00F13256">
        <w:rPr>
          <w:rFonts w:ascii="Times New Roman" w:hAnsi="Times New Roman" w:cs="Times New Roman"/>
          <w:sz w:val="28"/>
          <w:szCs w:val="28"/>
        </w:rPr>
        <w:t xml:space="preserve">(Kris) </w:t>
      </w:r>
      <w:r w:rsidR="00BF0369">
        <w:rPr>
          <w:rFonts w:ascii="Times New Roman" w:hAnsi="Times New Roman" w:cs="Times New Roman"/>
          <w:sz w:val="28"/>
          <w:szCs w:val="28"/>
        </w:rPr>
        <w:t>and Kenny Bridges</w:t>
      </w:r>
      <w:r w:rsidR="00BF1776">
        <w:rPr>
          <w:rFonts w:ascii="Times New Roman" w:hAnsi="Times New Roman" w:cs="Times New Roman"/>
          <w:sz w:val="28"/>
          <w:szCs w:val="28"/>
        </w:rPr>
        <w:t xml:space="preserve"> (Sharon)</w:t>
      </w:r>
      <w:r w:rsidR="00BF0369">
        <w:rPr>
          <w:rFonts w:ascii="Times New Roman" w:hAnsi="Times New Roman" w:cs="Times New Roman"/>
          <w:sz w:val="28"/>
          <w:szCs w:val="28"/>
        </w:rPr>
        <w:t xml:space="preserve">; </w:t>
      </w:r>
      <w:r w:rsidR="00AA5E26">
        <w:rPr>
          <w:rFonts w:ascii="Times New Roman" w:hAnsi="Times New Roman" w:cs="Times New Roman"/>
          <w:sz w:val="28"/>
          <w:szCs w:val="28"/>
        </w:rPr>
        <w:t xml:space="preserve">and </w:t>
      </w:r>
      <w:r w:rsidR="00BF0369">
        <w:rPr>
          <w:rFonts w:ascii="Times New Roman" w:hAnsi="Times New Roman" w:cs="Times New Roman"/>
          <w:sz w:val="28"/>
          <w:szCs w:val="28"/>
        </w:rPr>
        <w:t xml:space="preserve">great-grandchildren, </w:t>
      </w:r>
      <w:r w:rsidR="00F13256">
        <w:rPr>
          <w:rFonts w:ascii="Times New Roman" w:hAnsi="Times New Roman" w:cs="Times New Roman"/>
          <w:sz w:val="28"/>
          <w:szCs w:val="28"/>
        </w:rPr>
        <w:t xml:space="preserve">Adrien Wilson, Charlee Wilson, </w:t>
      </w:r>
      <w:r w:rsidR="00BF0369">
        <w:rPr>
          <w:rFonts w:ascii="Times New Roman" w:hAnsi="Times New Roman" w:cs="Times New Roman"/>
          <w:sz w:val="28"/>
          <w:szCs w:val="28"/>
        </w:rPr>
        <w:t xml:space="preserve">Preston Giroux, Evan Giroux, Aiden Giroux, </w:t>
      </w:r>
      <w:r w:rsidR="00BF1776">
        <w:rPr>
          <w:rFonts w:ascii="Times New Roman" w:hAnsi="Times New Roman" w:cs="Times New Roman"/>
          <w:sz w:val="28"/>
          <w:szCs w:val="28"/>
        </w:rPr>
        <w:t>Jaryd Bridges, Jaidyn Bridges and Jiordana Bridges.</w:t>
      </w:r>
    </w:p>
    <w:p w14:paraId="5BA948C6" w14:textId="0240141E" w:rsidR="00612E74" w:rsidRDefault="00AA5E26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Funeral services will be held at</w:t>
      </w:r>
      <w:r w:rsidR="00EC6D3F">
        <w:rPr>
          <w:rFonts w:ascii="Times New Roman" w:hAnsi="Times New Roman" w:cs="Times New Roman"/>
          <w:sz w:val="28"/>
          <w:szCs w:val="28"/>
        </w:rPr>
        <w:t xml:space="preserve"> 11:00A.M.,</w:t>
      </w:r>
      <w:r w:rsidR="008B7CE6">
        <w:rPr>
          <w:rFonts w:ascii="Times New Roman" w:hAnsi="Times New Roman" w:cs="Times New Roman"/>
          <w:sz w:val="28"/>
          <w:szCs w:val="28"/>
        </w:rPr>
        <w:t xml:space="preserve"> at </w:t>
      </w:r>
      <w:r w:rsidR="00EC6D3F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Monticello First United Methodist Church</w:t>
      </w:r>
      <w:r w:rsidR="00EC6D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D3F">
        <w:rPr>
          <w:rFonts w:ascii="Times New Roman" w:hAnsi="Times New Roman" w:cs="Times New Roman"/>
          <w:sz w:val="28"/>
          <w:szCs w:val="28"/>
        </w:rPr>
        <w:t xml:space="preserve">651 College Street, </w:t>
      </w:r>
      <w:r w:rsidR="00BF1776">
        <w:rPr>
          <w:rFonts w:ascii="Times New Roman" w:hAnsi="Times New Roman" w:cs="Times New Roman"/>
          <w:sz w:val="28"/>
          <w:szCs w:val="28"/>
        </w:rPr>
        <w:t>Saturday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7CE6">
        <w:rPr>
          <w:rFonts w:ascii="Times New Roman" w:hAnsi="Times New Roman" w:cs="Times New Roman"/>
          <w:sz w:val="28"/>
          <w:szCs w:val="28"/>
        </w:rPr>
        <w:t xml:space="preserve">March </w:t>
      </w:r>
      <w:r w:rsidR="00BF1776">
        <w:rPr>
          <w:rFonts w:ascii="Times New Roman" w:hAnsi="Times New Roman" w:cs="Times New Roman"/>
          <w:sz w:val="28"/>
          <w:szCs w:val="28"/>
        </w:rPr>
        <w:t>23</w:t>
      </w:r>
      <w:r w:rsidR="008B7CE6">
        <w:rPr>
          <w:rFonts w:ascii="Times New Roman" w:hAnsi="Times New Roman" w:cs="Times New Roman"/>
          <w:sz w:val="28"/>
          <w:szCs w:val="28"/>
        </w:rPr>
        <w:t>, 2024.</w:t>
      </w:r>
      <w:r w:rsidR="003E2565">
        <w:rPr>
          <w:rFonts w:ascii="Times New Roman" w:hAnsi="Times New Roman" w:cs="Times New Roman"/>
          <w:sz w:val="28"/>
          <w:szCs w:val="28"/>
        </w:rPr>
        <w:t xml:space="preserve">  Interment will be in West View Cemetery. </w:t>
      </w:r>
      <w:r w:rsidR="008B7CE6">
        <w:rPr>
          <w:rFonts w:ascii="Times New Roman" w:hAnsi="Times New Roman" w:cs="Times New Roman"/>
          <w:sz w:val="28"/>
          <w:szCs w:val="28"/>
        </w:rPr>
        <w:t xml:space="preserve"> Rev. </w:t>
      </w:r>
      <w:r w:rsidR="00234AF6">
        <w:rPr>
          <w:rFonts w:ascii="Times New Roman" w:hAnsi="Times New Roman" w:cs="Times New Roman"/>
          <w:sz w:val="28"/>
          <w:szCs w:val="28"/>
        </w:rPr>
        <w:t>David Brackman</w:t>
      </w:r>
      <w:r w:rsidR="00C378BA">
        <w:rPr>
          <w:rFonts w:ascii="Times New Roman" w:hAnsi="Times New Roman" w:cs="Times New Roman"/>
          <w:sz w:val="28"/>
          <w:szCs w:val="28"/>
        </w:rPr>
        <w:t xml:space="preserve"> and Rev. Ben Strength</w:t>
      </w:r>
      <w:r w:rsidR="00234AF6">
        <w:rPr>
          <w:rFonts w:ascii="Times New Roman" w:hAnsi="Times New Roman" w:cs="Times New Roman"/>
          <w:sz w:val="28"/>
          <w:szCs w:val="28"/>
        </w:rPr>
        <w:t xml:space="preserve"> will officiate.</w:t>
      </w:r>
      <w:r w:rsidR="0084696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59C141" w14:textId="77777777" w:rsidR="00234AF6" w:rsidRDefault="00234AF6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Serving as pallbearers will be </w:t>
      </w:r>
      <w:r w:rsidR="00BA10B2">
        <w:rPr>
          <w:rFonts w:ascii="Times New Roman" w:hAnsi="Times New Roman" w:cs="Times New Roman"/>
          <w:sz w:val="28"/>
          <w:szCs w:val="28"/>
        </w:rPr>
        <w:t xml:space="preserve">Kris Giroux, </w:t>
      </w:r>
      <w:r w:rsidR="00BF1776">
        <w:rPr>
          <w:rFonts w:ascii="Times New Roman" w:hAnsi="Times New Roman" w:cs="Times New Roman"/>
          <w:sz w:val="28"/>
          <w:szCs w:val="28"/>
        </w:rPr>
        <w:t>Preston Giroux, Evan Giroux, Aiden Giroux,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0B2">
        <w:rPr>
          <w:rFonts w:ascii="Times New Roman" w:hAnsi="Times New Roman" w:cs="Times New Roman"/>
          <w:sz w:val="28"/>
          <w:szCs w:val="28"/>
        </w:rPr>
        <w:t xml:space="preserve">Patrick Wilson and </w:t>
      </w:r>
      <w:r>
        <w:rPr>
          <w:rFonts w:ascii="Times New Roman" w:hAnsi="Times New Roman" w:cs="Times New Roman"/>
          <w:sz w:val="28"/>
          <w:szCs w:val="28"/>
        </w:rPr>
        <w:t>Adrien Wilson</w:t>
      </w:r>
      <w:r w:rsidR="00BA10B2">
        <w:rPr>
          <w:rFonts w:ascii="Times New Roman" w:hAnsi="Times New Roman" w:cs="Times New Roman"/>
          <w:sz w:val="28"/>
          <w:szCs w:val="28"/>
        </w:rPr>
        <w:t>.</w:t>
      </w:r>
    </w:p>
    <w:p w14:paraId="76578E9C" w14:textId="5B4F9FA1" w:rsidR="00217E2D" w:rsidRDefault="00217E2D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family will receive friends from </w:t>
      </w:r>
      <w:r w:rsidR="00BF1776">
        <w:rPr>
          <w:rFonts w:ascii="Times New Roman" w:hAnsi="Times New Roman" w:cs="Times New Roman"/>
          <w:sz w:val="28"/>
          <w:szCs w:val="28"/>
        </w:rPr>
        <w:t xml:space="preserve">5:00 to </w:t>
      </w:r>
      <w:r w:rsidR="002D7BCA">
        <w:rPr>
          <w:rFonts w:ascii="Times New Roman" w:hAnsi="Times New Roman" w:cs="Times New Roman"/>
          <w:sz w:val="28"/>
          <w:szCs w:val="28"/>
        </w:rPr>
        <w:t>7:00 pm</w:t>
      </w:r>
      <w:r w:rsidR="00BF1776">
        <w:rPr>
          <w:rFonts w:ascii="Times New Roman" w:hAnsi="Times New Roman" w:cs="Times New Roman"/>
          <w:sz w:val="28"/>
          <w:szCs w:val="28"/>
        </w:rPr>
        <w:t>, March 22, 2024</w:t>
      </w:r>
      <w:r>
        <w:rPr>
          <w:rFonts w:ascii="Times New Roman" w:hAnsi="Times New Roman" w:cs="Times New Roman"/>
          <w:sz w:val="28"/>
          <w:szCs w:val="28"/>
        </w:rPr>
        <w:t>, at Jordan Funeral Home</w:t>
      </w:r>
      <w:r w:rsidR="00AF43B2">
        <w:rPr>
          <w:rFonts w:ascii="Times New Roman" w:hAnsi="Times New Roman" w:cs="Times New Roman"/>
          <w:sz w:val="28"/>
          <w:szCs w:val="28"/>
        </w:rPr>
        <w:t xml:space="preserve">, </w:t>
      </w:r>
      <w:r w:rsidR="00EC6D3F">
        <w:rPr>
          <w:rFonts w:ascii="Times New Roman" w:hAnsi="Times New Roman" w:cs="Times New Roman"/>
          <w:sz w:val="28"/>
          <w:szCs w:val="28"/>
        </w:rPr>
        <w:t>264 Hillsboro St, Monticello, Georgia</w:t>
      </w:r>
      <w:r w:rsidR="00AF43B2">
        <w:rPr>
          <w:rFonts w:ascii="Times New Roman" w:hAnsi="Times New Roman" w:cs="Times New Roman"/>
          <w:sz w:val="28"/>
          <w:szCs w:val="28"/>
        </w:rPr>
        <w:t xml:space="preserve"> 31064</w:t>
      </w:r>
      <w:r w:rsidR="00EC6D3F">
        <w:rPr>
          <w:rFonts w:ascii="Times New Roman" w:hAnsi="Times New Roman" w:cs="Times New Roman"/>
          <w:sz w:val="28"/>
          <w:szCs w:val="28"/>
        </w:rPr>
        <w:t>.</w:t>
      </w:r>
    </w:p>
    <w:p w14:paraId="1806F920" w14:textId="77777777" w:rsidR="000C524D" w:rsidRDefault="00846969" w:rsidP="009D5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family suggests in lieu of flowers donations be made to the Monticello First United Methodist Church, 651 College Street, Monticello, Georgia 31064.</w:t>
      </w:r>
    </w:p>
    <w:p w14:paraId="5E8FFD3E" w14:textId="77777777" w:rsidR="003A5358" w:rsidRPr="00E62882" w:rsidRDefault="003A5358" w:rsidP="009D54DA">
      <w:pPr>
        <w:rPr>
          <w:rFonts w:ascii="Times New Roman" w:hAnsi="Times New Roman" w:cs="Times New Roman"/>
          <w:sz w:val="28"/>
          <w:szCs w:val="28"/>
        </w:rPr>
      </w:pPr>
      <w:r w:rsidRPr="00E62882">
        <w:rPr>
          <w:rFonts w:ascii="Times New Roman" w:hAnsi="Times New Roman" w:cs="Times New Roman"/>
          <w:sz w:val="28"/>
          <w:szCs w:val="28"/>
        </w:rPr>
        <w:t>Jordan Funeral Home is in charge of arrangements.  Please visit our website at www.jordanfunerahomemonticello.com.</w:t>
      </w:r>
    </w:p>
    <w:p w14:paraId="54F30B57" w14:textId="77777777" w:rsidR="009D54DA" w:rsidRPr="00E62882" w:rsidRDefault="009D54DA" w:rsidP="00A06E5C">
      <w:pPr>
        <w:rPr>
          <w:rFonts w:ascii="Times New Roman" w:eastAsia="Aptos" w:hAnsi="Times New Roman" w:cs="Times New Roman"/>
          <w:sz w:val="28"/>
          <w:szCs w:val="28"/>
        </w:rPr>
      </w:pPr>
    </w:p>
    <w:p w14:paraId="0B06DDF4" w14:textId="77777777" w:rsidR="00A06E5C" w:rsidRPr="00E62882" w:rsidRDefault="00A06E5C" w:rsidP="00A06E5C">
      <w:pPr>
        <w:rPr>
          <w:rFonts w:ascii="Times New Roman" w:eastAsia="Aptos" w:hAnsi="Times New Roman" w:cs="Times New Roman"/>
          <w:sz w:val="28"/>
          <w:szCs w:val="28"/>
        </w:rPr>
      </w:pPr>
    </w:p>
    <w:p w14:paraId="217D88D9" w14:textId="77777777" w:rsidR="00A06E5C" w:rsidRPr="00E62882" w:rsidRDefault="00A06E5C" w:rsidP="00A06E5C">
      <w:pPr>
        <w:rPr>
          <w:rFonts w:ascii="Times New Roman" w:eastAsia="Aptos" w:hAnsi="Times New Roman" w:cs="Times New Roman"/>
          <w:sz w:val="28"/>
          <w:szCs w:val="28"/>
        </w:rPr>
      </w:pPr>
    </w:p>
    <w:p w14:paraId="67F7B0F1" w14:textId="77777777" w:rsidR="00A06E5C" w:rsidRPr="00E62882" w:rsidRDefault="00A06E5C" w:rsidP="00E913A9">
      <w:pPr>
        <w:rPr>
          <w:rFonts w:ascii="Times New Roman" w:hAnsi="Times New Roman" w:cs="Times New Roman"/>
          <w:sz w:val="28"/>
          <w:szCs w:val="28"/>
        </w:rPr>
      </w:pPr>
    </w:p>
    <w:p w14:paraId="244BEBAA" w14:textId="77777777" w:rsidR="00A06E5C" w:rsidRPr="00E62882" w:rsidRDefault="00A06E5C" w:rsidP="00E913A9">
      <w:pPr>
        <w:rPr>
          <w:rFonts w:ascii="Times New Roman" w:hAnsi="Times New Roman" w:cs="Times New Roman"/>
          <w:sz w:val="28"/>
          <w:szCs w:val="28"/>
        </w:rPr>
      </w:pPr>
    </w:p>
    <w:sectPr w:rsidR="00A06E5C" w:rsidRPr="00E62882" w:rsidSect="00A57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00000001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A9"/>
    <w:rsid w:val="00000F41"/>
    <w:rsid w:val="000061BD"/>
    <w:rsid w:val="0001637B"/>
    <w:rsid w:val="000235ED"/>
    <w:rsid w:val="00044502"/>
    <w:rsid w:val="0005618B"/>
    <w:rsid w:val="00056C86"/>
    <w:rsid w:val="000845F0"/>
    <w:rsid w:val="000847D5"/>
    <w:rsid w:val="000A5AFF"/>
    <w:rsid w:val="000A5B48"/>
    <w:rsid w:val="000C524D"/>
    <w:rsid w:val="000C5CE0"/>
    <w:rsid w:val="000D3FA5"/>
    <w:rsid w:val="000D73AD"/>
    <w:rsid w:val="000F7E22"/>
    <w:rsid w:val="00110286"/>
    <w:rsid w:val="0015144F"/>
    <w:rsid w:val="00163BDB"/>
    <w:rsid w:val="001823BC"/>
    <w:rsid w:val="00195726"/>
    <w:rsid w:val="001A1BAE"/>
    <w:rsid w:val="001B609C"/>
    <w:rsid w:val="001B7D94"/>
    <w:rsid w:val="001C56B4"/>
    <w:rsid w:val="001C5D3D"/>
    <w:rsid w:val="001D1DF4"/>
    <w:rsid w:val="001E1533"/>
    <w:rsid w:val="001E1581"/>
    <w:rsid w:val="001F3873"/>
    <w:rsid w:val="001F5768"/>
    <w:rsid w:val="00215546"/>
    <w:rsid w:val="002155CF"/>
    <w:rsid w:val="00217E2D"/>
    <w:rsid w:val="00221304"/>
    <w:rsid w:val="00234AF6"/>
    <w:rsid w:val="00257A84"/>
    <w:rsid w:val="00261C31"/>
    <w:rsid w:val="002630E4"/>
    <w:rsid w:val="0027265B"/>
    <w:rsid w:val="00277BC1"/>
    <w:rsid w:val="00286079"/>
    <w:rsid w:val="002923F8"/>
    <w:rsid w:val="002C13DE"/>
    <w:rsid w:val="002C7B47"/>
    <w:rsid w:val="002D7BCA"/>
    <w:rsid w:val="002E433C"/>
    <w:rsid w:val="002E6F39"/>
    <w:rsid w:val="002F69C9"/>
    <w:rsid w:val="003309BF"/>
    <w:rsid w:val="003530B8"/>
    <w:rsid w:val="0036469C"/>
    <w:rsid w:val="003871BB"/>
    <w:rsid w:val="003A2269"/>
    <w:rsid w:val="003A5358"/>
    <w:rsid w:val="003A6811"/>
    <w:rsid w:val="003B2DC2"/>
    <w:rsid w:val="003B3809"/>
    <w:rsid w:val="003E2565"/>
    <w:rsid w:val="003F6551"/>
    <w:rsid w:val="004000C2"/>
    <w:rsid w:val="004070CB"/>
    <w:rsid w:val="0041328A"/>
    <w:rsid w:val="004373CB"/>
    <w:rsid w:val="00445C03"/>
    <w:rsid w:val="00450EBB"/>
    <w:rsid w:val="00460C69"/>
    <w:rsid w:val="00474B86"/>
    <w:rsid w:val="004945BB"/>
    <w:rsid w:val="004948E8"/>
    <w:rsid w:val="004A00D6"/>
    <w:rsid w:val="004C65A1"/>
    <w:rsid w:val="004D18E4"/>
    <w:rsid w:val="004D2FEC"/>
    <w:rsid w:val="004D62DE"/>
    <w:rsid w:val="004E213B"/>
    <w:rsid w:val="004E4644"/>
    <w:rsid w:val="004F4818"/>
    <w:rsid w:val="004F6836"/>
    <w:rsid w:val="0057558E"/>
    <w:rsid w:val="005A2DBC"/>
    <w:rsid w:val="0060020A"/>
    <w:rsid w:val="00600DB8"/>
    <w:rsid w:val="00610AB8"/>
    <w:rsid w:val="00612E74"/>
    <w:rsid w:val="0063758A"/>
    <w:rsid w:val="0063787F"/>
    <w:rsid w:val="00641D9E"/>
    <w:rsid w:val="00645078"/>
    <w:rsid w:val="006871B1"/>
    <w:rsid w:val="006A162D"/>
    <w:rsid w:val="006C0358"/>
    <w:rsid w:val="006E1187"/>
    <w:rsid w:val="00700FD4"/>
    <w:rsid w:val="007224BD"/>
    <w:rsid w:val="00736671"/>
    <w:rsid w:val="00751487"/>
    <w:rsid w:val="00762975"/>
    <w:rsid w:val="00784B23"/>
    <w:rsid w:val="00792BD2"/>
    <w:rsid w:val="007D69A0"/>
    <w:rsid w:val="007E21BF"/>
    <w:rsid w:val="007F2461"/>
    <w:rsid w:val="008037C8"/>
    <w:rsid w:val="00846969"/>
    <w:rsid w:val="00852C9F"/>
    <w:rsid w:val="00853EE6"/>
    <w:rsid w:val="00894680"/>
    <w:rsid w:val="008A29FD"/>
    <w:rsid w:val="008A43FB"/>
    <w:rsid w:val="008B326D"/>
    <w:rsid w:val="008B7CE6"/>
    <w:rsid w:val="008C7B66"/>
    <w:rsid w:val="008D2110"/>
    <w:rsid w:val="009075A1"/>
    <w:rsid w:val="00911E48"/>
    <w:rsid w:val="009262FF"/>
    <w:rsid w:val="009306B1"/>
    <w:rsid w:val="00937B0B"/>
    <w:rsid w:val="0096604D"/>
    <w:rsid w:val="00970D0F"/>
    <w:rsid w:val="00971DD8"/>
    <w:rsid w:val="00987039"/>
    <w:rsid w:val="009C5945"/>
    <w:rsid w:val="009C7244"/>
    <w:rsid w:val="009D54DA"/>
    <w:rsid w:val="009D678B"/>
    <w:rsid w:val="009F2721"/>
    <w:rsid w:val="009F43FA"/>
    <w:rsid w:val="00A06E5C"/>
    <w:rsid w:val="00A4650A"/>
    <w:rsid w:val="00A5794F"/>
    <w:rsid w:val="00A723F9"/>
    <w:rsid w:val="00A7586E"/>
    <w:rsid w:val="00A8045E"/>
    <w:rsid w:val="00A85C3C"/>
    <w:rsid w:val="00A96D7F"/>
    <w:rsid w:val="00AA5E26"/>
    <w:rsid w:val="00AA755A"/>
    <w:rsid w:val="00AC28BC"/>
    <w:rsid w:val="00AC3C2F"/>
    <w:rsid w:val="00AC651F"/>
    <w:rsid w:val="00AE2830"/>
    <w:rsid w:val="00AE4763"/>
    <w:rsid w:val="00AF24A4"/>
    <w:rsid w:val="00AF43B2"/>
    <w:rsid w:val="00AF52CC"/>
    <w:rsid w:val="00B02EB1"/>
    <w:rsid w:val="00B35B6D"/>
    <w:rsid w:val="00B6658E"/>
    <w:rsid w:val="00B72B66"/>
    <w:rsid w:val="00B74F0F"/>
    <w:rsid w:val="00B82645"/>
    <w:rsid w:val="00B93575"/>
    <w:rsid w:val="00B96FFF"/>
    <w:rsid w:val="00BA10B2"/>
    <w:rsid w:val="00BC322F"/>
    <w:rsid w:val="00BD6B4D"/>
    <w:rsid w:val="00BF0369"/>
    <w:rsid w:val="00BF1776"/>
    <w:rsid w:val="00BF4BAF"/>
    <w:rsid w:val="00C01D50"/>
    <w:rsid w:val="00C06F2C"/>
    <w:rsid w:val="00C10535"/>
    <w:rsid w:val="00C176FC"/>
    <w:rsid w:val="00C32DF9"/>
    <w:rsid w:val="00C365DE"/>
    <w:rsid w:val="00C378BA"/>
    <w:rsid w:val="00C53088"/>
    <w:rsid w:val="00C55094"/>
    <w:rsid w:val="00C55545"/>
    <w:rsid w:val="00C559B2"/>
    <w:rsid w:val="00CA4204"/>
    <w:rsid w:val="00CA57DD"/>
    <w:rsid w:val="00CA5955"/>
    <w:rsid w:val="00CC0009"/>
    <w:rsid w:val="00CC00EB"/>
    <w:rsid w:val="00CC4314"/>
    <w:rsid w:val="00CF5020"/>
    <w:rsid w:val="00D539C1"/>
    <w:rsid w:val="00D62E5D"/>
    <w:rsid w:val="00D96AD9"/>
    <w:rsid w:val="00DC0429"/>
    <w:rsid w:val="00DC15E0"/>
    <w:rsid w:val="00DE3771"/>
    <w:rsid w:val="00DF08AC"/>
    <w:rsid w:val="00DF6BE8"/>
    <w:rsid w:val="00E0189C"/>
    <w:rsid w:val="00E20EE4"/>
    <w:rsid w:val="00E32850"/>
    <w:rsid w:val="00E433EE"/>
    <w:rsid w:val="00E45B56"/>
    <w:rsid w:val="00E52582"/>
    <w:rsid w:val="00E53134"/>
    <w:rsid w:val="00E62882"/>
    <w:rsid w:val="00E82731"/>
    <w:rsid w:val="00E913A9"/>
    <w:rsid w:val="00EA1E64"/>
    <w:rsid w:val="00EC6336"/>
    <w:rsid w:val="00EC6D3F"/>
    <w:rsid w:val="00ED1D69"/>
    <w:rsid w:val="00ED63AC"/>
    <w:rsid w:val="00EE02DF"/>
    <w:rsid w:val="00EE1E94"/>
    <w:rsid w:val="00EF1667"/>
    <w:rsid w:val="00F101E7"/>
    <w:rsid w:val="00F1320F"/>
    <w:rsid w:val="00F13256"/>
    <w:rsid w:val="00F13F54"/>
    <w:rsid w:val="00F46210"/>
    <w:rsid w:val="00F50BC9"/>
    <w:rsid w:val="00F7180A"/>
    <w:rsid w:val="00F73D27"/>
    <w:rsid w:val="00F91314"/>
    <w:rsid w:val="00FA0F78"/>
    <w:rsid w:val="00FC3EB8"/>
    <w:rsid w:val="00FD0D13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D8BC1C"/>
  <w15:docId w15:val="{E2D8BC06-D722-47E1-8D6E-B92F8AD6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5E0"/>
  </w:style>
  <w:style w:type="paragraph" w:styleId="Heading1">
    <w:name w:val="heading 1"/>
    <w:basedOn w:val="Normal"/>
    <w:next w:val="Normal"/>
    <w:link w:val="Heading1Char"/>
    <w:uiPriority w:val="9"/>
    <w:qFormat/>
    <w:rsid w:val="00E91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3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3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3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3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16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351</Words>
  <Characters>1936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Porshia Standifer</dc:creator>
  <cp:lastModifiedBy>Miriam Jordan</cp:lastModifiedBy>
  <cp:revision>4</cp:revision>
  <cp:lastPrinted>2024-03-17T18:31:00Z</cp:lastPrinted>
  <dcterms:created xsi:type="dcterms:W3CDTF">2024-03-18T21:38:00Z</dcterms:created>
  <dcterms:modified xsi:type="dcterms:W3CDTF">2024-03-18T21:56:00Z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ff355dfd9797f98785f5d39ce7c34349e31e9c8a9bf7e9d4f9571e9302b24728</vt:lpwstr>
  </property>
</Properties>
</file>